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</w:rPr>
      </w:pPr>
      <w:r w:rsidRPr="00A67BF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</w:rPr>
        <w:t>Membrane that can keep your heart pumping forever and possibly prevent heart attacks</w:t>
      </w:r>
    </w:p>
    <w:p w:rsidR="00A67BF8" w:rsidRPr="00A67BF8" w:rsidRDefault="00A67BF8" w:rsidP="00A67B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/>
        </w:rPr>
        <w:t>The membrane has been proven to work on a rabbit heart</w:t>
      </w:r>
    </w:p>
    <w:p w:rsidR="00A67BF8" w:rsidRPr="00A67BF8" w:rsidRDefault="00A67BF8" w:rsidP="00A67B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/>
        </w:rPr>
        <w:t>Researchers say it should be available for humans in the next 10-15 years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By </w:t>
      </w:r>
      <w:hyperlink r:id="rId5" w:history="1">
        <w:r w:rsidRPr="00A6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Ryan Gorman</w:t>
        </w:r>
      </w:hyperlink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PUBLISHED:</w:t>
      </w:r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01:04 EST, 3 March 2014 | </w:t>
      </w:r>
      <w:r w:rsidRPr="00A67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UPDATED:</w:t>
      </w:r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07:39 EST, 3 March 2014 </w:t>
      </w:r>
    </w:p>
    <w:p w:rsidR="00A67BF8" w:rsidRPr="00A67BF8" w:rsidRDefault="00A67BF8" w:rsidP="00A67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Scientists have created an external membrane using a 3-D printer than can keep a heart beating virtually forever.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The thin membrane is elastic, designed to stretch over a heart like a glove, and is outfitted with tiny electrodes that monitor cardiac function – it was first demonstrated as a proof of concept on a rabbit heart.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 xml:space="preserve">Researchers at both the University of Illinois at Urbana-Champaign and Washington University published the astonishing breakthrough in </w:t>
      </w:r>
      <w:hyperlink r:id="rId6" w:tgtFrame="_blank" w:history="1">
        <w:r w:rsidRPr="00A67BF8">
          <w:rPr>
            <w:rFonts w:ascii="Times New Roman" w:eastAsia="Times New Roman" w:hAnsi="Times New Roman" w:cs="Times New Roman"/>
            <w:b/>
            <w:bCs/>
            <w:color w:val="0000FF"/>
            <w:sz w:val="29"/>
            <w:u w:val="single"/>
            <w:lang/>
          </w:rPr>
          <w:t>Nature</w:t>
        </w:r>
      </w:hyperlink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, and hope it will someday help prevent heart attacks in humans.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/>
        </w:rPr>
        <w:t>SCROLL DOWN FOR VIDEO</w:t>
      </w:r>
    </w:p>
    <w:p w:rsidR="00A67BF8" w:rsidRPr="00A67BF8" w:rsidRDefault="00A67BF8" w:rsidP="00A67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40755" cy="3491865"/>
            <wp:effectExtent l="19050" t="0" r="0" b="0"/>
            <wp:docPr id="25" name="i-ab0e0e7a" descr="The future of medicine: This custom-fit membrane is woven with a network of electrodes that sense body movement and regulate blood flow - it might one day prevent heart attacks in hu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ab0e0e7a" descr="The future of medicine: This custom-fit membrane is woven with a network of electrodes that sense body movement and regulate blood flow - it might one day prevent heart attacks in huma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The future of medicine: This custom-fit membrane is woven with a network of electrodes that sense body movement and regulate blood flow - it might one day prevent heart attacks in humans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It is about 10-15 years away from being made available to humans, but the revolutionary device might be a long-term solution to these normally catastrophic events.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 xml:space="preserve">The team told </w:t>
      </w:r>
      <w:proofErr w:type="spellStart"/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Gizmodo’s</w:t>
      </w:r>
      <w:proofErr w:type="spellEnd"/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 xml:space="preserve"> </w:t>
      </w:r>
      <w:hyperlink r:id="rId8" w:tgtFrame="_blank" w:history="1">
        <w:proofErr w:type="spellStart"/>
        <w:r w:rsidRPr="00A67BF8">
          <w:rPr>
            <w:rFonts w:ascii="Times New Roman" w:eastAsia="Times New Roman" w:hAnsi="Times New Roman" w:cs="Times New Roman"/>
            <w:b/>
            <w:bCs/>
            <w:color w:val="0000FF"/>
            <w:sz w:val="29"/>
            <w:u w:val="single"/>
            <w:lang/>
          </w:rPr>
          <w:t>Sploid</w:t>
        </w:r>
        <w:proofErr w:type="spellEnd"/>
      </w:hyperlink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 xml:space="preserve"> that they were able to custom fit it to the rabbit’s heart by using computers to scan it’s surface area and put together a mold for the membrane.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They then put it together and wove it with a spider web-like network of electrodes that interact with the rest of the body to regulate heart beat – it’s light years ahead of a pacemaker.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 xml:space="preserve">‘This artificial pericardium is instrumented with high quality, man-made devices that can sense and interact with the heart in different ways that are relevant to clinical cardiology,’ researcher John </w:t>
      </w:r>
      <w:proofErr w:type="spellStart"/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Rorgers</w:t>
      </w:r>
      <w:proofErr w:type="spellEnd"/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 xml:space="preserve"> said.</w:t>
      </w:r>
    </w:p>
    <w:p w:rsidR="00A67BF8" w:rsidRPr="00A67BF8" w:rsidRDefault="00A67BF8" w:rsidP="00A67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40755" cy="1864995"/>
            <wp:effectExtent l="19050" t="0" r="0" b="0"/>
            <wp:docPr id="26" name="i-ab760e7e" descr="From concept to reality: Scientists first mapped the heart using 3D imagery, they then 3D printed a model for the membrane, created the membrane and then fitted it to the heart - which it now is able to keep beating despite it being outside of the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ab760e7e" descr="From concept to reality: Scientists first mapped the heart using 3D imagery, they then 3D printed a model for the membrane, created the membrane and then fitted it to the heart - which it now is able to keep beating despite it being outside of the rabb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From concept to reality: Scientists first mapped the heart using 3D imagery, they then 3D printed a model for the membrane, created the membrane and then fitted it to the heart - which it now is able to keep beating despite it being outside of the rabbit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Those sensors track tissue movement and use the signals the nervous system, would normally send to the heart to regulate pulse.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This methodology allows the device to keep the heart beating even when a heart attack or arrhythmia occurs.</w:t>
      </w:r>
    </w:p>
    <w:p w:rsidR="00A67BF8" w:rsidRPr="00A67BF8" w:rsidRDefault="00A67BF8" w:rsidP="00A67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 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More...</w:t>
      </w:r>
    </w:p>
    <w:p w:rsidR="00A67BF8" w:rsidRPr="00A67BF8" w:rsidRDefault="00A67BF8" w:rsidP="00A67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hyperlink r:id="rId10" w:history="1">
        <w:r w:rsidRPr="00A6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Ears and noses to be grown in lab from stem cells for human transplants thanks to revolutionary technique</w:t>
        </w:r>
      </w:hyperlink>
    </w:p>
    <w:p w:rsidR="00A67BF8" w:rsidRPr="00A67BF8" w:rsidRDefault="00A67BF8" w:rsidP="00A67B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hyperlink r:id="rId11" w:history="1">
        <w:r w:rsidRPr="00A6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They're already called 'vertically challenged' - but are short people intellectually challenged too?</w:t>
        </w:r>
      </w:hyperlink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 xml:space="preserve">‘When it senses such a catastrophic event as a heart attack or arrhythmia, it can also apply a high definition therapy,’ biomedical engineer Igor </w:t>
      </w:r>
      <w:proofErr w:type="spellStart"/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Efimov</w:t>
      </w:r>
      <w:proofErr w:type="spellEnd"/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 xml:space="preserve"> told </w:t>
      </w:r>
      <w:hyperlink r:id="rId12" w:tgtFrame="_blank" w:history="1">
        <w:r w:rsidRPr="00A67BF8">
          <w:rPr>
            <w:rFonts w:ascii="Times New Roman" w:eastAsia="Times New Roman" w:hAnsi="Times New Roman" w:cs="Times New Roman"/>
            <w:b/>
            <w:bCs/>
            <w:color w:val="0000FF"/>
            <w:sz w:val="29"/>
            <w:u w:val="single"/>
            <w:lang/>
          </w:rPr>
          <w:t>St. Louis Public Radio</w:t>
        </w:r>
      </w:hyperlink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.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‘It can apply stimuli, electrical stimuli, from different locations on the device in an optimal fashion to stop this arrhythmia and prevent sudden cardiac death.’</w:t>
      </w:r>
    </w:p>
    <w:p w:rsidR="00A67BF8" w:rsidRPr="00A67BF8" w:rsidRDefault="00A67BF8" w:rsidP="00A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9"/>
          <w:szCs w:val="29"/>
          <w:lang/>
        </w:rPr>
        <w:t>The electrical stimuli regulate the heart’s movement, which means blood will keep flowing and more people will keep living.</w:t>
      </w:r>
    </w:p>
    <w:p w:rsidR="00A67BF8" w:rsidRPr="00A67BF8" w:rsidRDefault="00A67BF8" w:rsidP="00A67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Read more: </w:t>
      </w:r>
      <w:hyperlink r:id="rId13" w:anchor="ixzz2v0u4cBMG" w:history="1">
        <w:r w:rsidRPr="00A67BF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/>
          </w:rPr>
          <w:t>http://www.dailymail.co.uk/news/article-2571917/Membrane-heart-pumping-</w:t>
        </w:r>
        <w:r w:rsidRPr="00A67BF8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/>
          </w:rPr>
          <w:lastRenderedPageBreak/>
          <w:t>forever-possibly-prevent-heart-attacks.html#ixzz2v0u4cBMG</w:t>
        </w:r>
      </w:hyperlink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Follow us: </w:t>
      </w:r>
      <w:hyperlink r:id="rId14" w:tgtFrame="_blank" w:history="1">
        <w:r w:rsidRPr="00A6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@</w:t>
        </w:r>
        <w:proofErr w:type="spellStart"/>
        <w:r w:rsidRPr="00A6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MailOnline</w:t>
        </w:r>
        <w:proofErr w:type="spellEnd"/>
        <w:r w:rsidRPr="00A6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on Twitter</w:t>
        </w:r>
      </w:hyperlink>
      <w:r w:rsidRPr="00A67BF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| </w:t>
      </w:r>
      <w:hyperlink r:id="rId15" w:tgtFrame="_blank" w:history="1">
        <w:proofErr w:type="spellStart"/>
        <w:r w:rsidRPr="00A6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DailyMail</w:t>
        </w:r>
        <w:proofErr w:type="spellEnd"/>
        <w:r w:rsidRPr="00A6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on </w:t>
        </w:r>
        <w:proofErr w:type="spellStart"/>
        <w:r w:rsidRPr="00A67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Facebook</w:t>
        </w:r>
        <w:proofErr w:type="spellEnd"/>
      </w:hyperlink>
    </w:p>
    <w:p w:rsidR="00E312B0" w:rsidRDefault="00E312B0"/>
    <w:sectPr w:rsidR="00E312B0" w:rsidSect="00E3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E4A"/>
    <w:multiLevelType w:val="multilevel"/>
    <w:tmpl w:val="CBB8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05F20"/>
    <w:multiLevelType w:val="multilevel"/>
    <w:tmpl w:val="406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73A5D"/>
    <w:multiLevelType w:val="multilevel"/>
    <w:tmpl w:val="A1F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53AC9"/>
    <w:multiLevelType w:val="multilevel"/>
    <w:tmpl w:val="075C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1271D"/>
    <w:multiLevelType w:val="multilevel"/>
    <w:tmpl w:val="605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D6329"/>
    <w:multiLevelType w:val="multilevel"/>
    <w:tmpl w:val="EFD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856C3"/>
    <w:multiLevelType w:val="multilevel"/>
    <w:tmpl w:val="26B4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A67BF8"/>
    <w:rsid w:val="00A67BF8"/>
    <w:rsid w:val="00E3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B0"/>
  </w:style>
  <w:style w:type="paragraph" w:styleId="Heading1">
    <w:name w:val="heading 1"/>
    <w:basedOn w:val="Normal"/>
    <w:link w:val="Heading1Char"/>
    <w:uiPriority w:val="9"/>
    <w:qFormat/>
    <w:rsid w:val="00A67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67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67B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7B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7B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20">
    <w:name w:val="pl20"/>
    <w:basedOn w:val="DefaultParagraphFont"/>
    <w:rsid w:val="00A67BF8"/>
  </w:style>
  <w:style w:type="character" w:customStyle="1" w:styleId="last">
    <w:name w:val="last"/>
    <w:basedOn w:val="DefaultParagraphFont"/>
    <w:rsid w:val="00A67BF8"/>
  </w:style>
  <w:style w:type="character" w:customStyle="1" w:styleId="wocc">
    <w:name w:val="wocc"/>
    <w:basedOn w:val="DefaultParagraphFont"/>
    <w:rsid w:val="00A67BF8"/>
  </w:style>
  <w:style w:type="character" w:customStyle="1" w:styleId="article-timestamp">
    <w:name w:val="article-timestamp"/>
    <w:basedOn w:val="DefaultParagraphFont"/>
    <w:rsid w:val="00A67BF8"/>
  </w:style>
  <w:style w:type="paragraph" w:customStyle="1" w:styleId="count-number">
    <w:name w:val="count-number"/>
    <w:basedOn w:val="Normal"/>
    <w:rsid w:val="00A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A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A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3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8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3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1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oid.gizmodo.com/revolutionary-membrane-can-keep-your-heart-beating-perf-1534678803/@jesusdiaz?utm_source=feedburner&amp;utm_medium=feed&amp;utm_campaign=Feed%3A+gizmodo%2Ffull+%28Gizmodo%29" TargetMode="External"/><Relationship Id="rId13" Type="http://schemas.openxmlformats.org/officeDocument/2006/relationships/hyperlink" Target="http://www.dailymail.co.uk/news/article-2571917/Membrane-heart-pumping-forever-possibly-prevent-heart-attack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ews.stlpublicradio.org/post/wash-u-u-i-scientists-use-3-d-printer-help-create-prototype-next-gen-pacemak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ture.com/ncomms/2014/140225/ncomms4329/full/ncomms4329.html" TargetMode="External"/><Relationship Id="rId11" Type="http://schemas.openxmlformats.org/officeDocument/2006/relationships/hyperlink" Target="http://www.dailymail.co.uk/news/article-2571565/Theyre-called-vertically-challenged-short-people-intellectually-challenged-too.html" TargetMode="External"/><Relationship Id="rId5" Type="http://schemas.openxmlformats.org/officeDocument/2006/relationships/hyperlink" Target="http://www.dailymail.co.uk/home/search.html?s=&amp;authornamef=Ryan+Gorman" TargetMode="External"/><Relationship Id="rId15" Type="http://schemas.openxmlformats.org/officeDocument/2006/relationships/hyperlink" Target="http://ec.tynt.com/b/rf?id=bBOTTqvd0r3Pooab7jrHcU&amp;u=DailyMail" TargetMode="External"/><Relationship Id="rId10" Type="http://schemas.openxmlformats.org/officeDocument/2006/relationships/hyperlink" Target="http://www.dailymail.co.uk/health/article-2571335/Ears-noses-grown-lab-stem-cells-human-transplants-thanks-revolutionary-techniqu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c.tynt.com/b/rw?id=bBOTTqvd0r3Pooab7jrHcU&amp;u=Mail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3704</Characters>
  <Application>Microsoft Office Word</Application>
  <DocSecurity>0</DocSecurity>
  <Lines>30</Lines>
  <Paragraphs>8</Paragraphs>
  <ScaleCrop>false</ScaleCrop>
  <Company>FIU-COE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2014-03-04T16:50:00Z</dcterms:created>
  <dcterms:modified xsi:type="dcterms:W3CDTF">2014-03-04T16:53:00Z</dcterms:modified>
</cp:coreProperties>
</file>